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033BC4F1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6639E7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0FD654A1" w:rsidR="00474E6A" w:rsidRPr="004D01AD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4D01AD">
              <w:rPr>
                <w:b/>
                <w:sz w:val="28"/>
                <w:szCs w:val="28"/>
                <w:lang w:val="en-US"/>
              </w:rPr>
              <w:t>2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4E65D3A" w14:textId="77777777" w:rsidR="00474E6A" w:rsidRDefault="001D3420" w:rsidP="006639E7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члена участковой избирательной комиссии с правом решающего голоса</w:t>
      </w:r>
    </w:p>
    <w:p w14:paraId="04934E72" w14:textId="77777777" w:rsidR="00474E6A" w:rsidRDefault="00474E6A">
      <w:pPr>
        <w:jc w:val="center"/>
        <w:rPr>
          <w:sz w:val="28"/>
          <w:szCs w:val="28"/>
        </w:rPr>
      </w:pPr>
    </w:p>
    <w:p w14:paraId="22350CC2" w14:textId="77777777" w:rsidR="00474E6A" w:rsidRDefault="001D3420" w:rsidP="006639E7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статьи 29 Федерального закона             </w:t>
      </w:r>
      <w:r w:rsidR="004F097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от 12.06.2002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 63 </w:t>
      </w:r>
      <w:r w:rsidR="004F0972">
        <w:rPr>
          <w:sz w:val="28"/>
          <w:szCs w:val="28"/>
        </w:rPr>
        <w:t xml:space="preserve">(далее – ТИК № 63)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683741CB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от обязанностей члена участковой избирательной комиссии с правом решающего голоса согласно Приложению № 1                   </w:t>
      </w:r>
      <w:r w:rsidR="004F09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к настоящему решению.</w:t>
      </w:r>
      <w:r w:rsidR="004F0972">
        <w:rPr>
          <w:sz w:val="28"/>
          <w:szCs w:val="28"/>
        </w:rPr>
        <w:t xml:space="preserve">                          </w:t>
      </w:r>
    </w:p>
    <w:p w14:paraId="2AE4085A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92124FD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соответствующую участковую избирательную комиссию.</w:t>
      </w:r>
    </w:p>
    <w:p w14:paraId="5794AB8A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 xml:space="preserve">№ 63 </w:t>
      </w:r>
      <w:r w:rsidR="004F097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2A817071" w14:textId="4475C452" w:rsidR="00474E6A" w:rsidRPr="004D01AD" w:rsidRDefault="001D3420" w:rsidP="002527E8">
      <w:pPr>
        <w:ind w:left="6000"/>
        <w:jc w:val="center"/>
        <w:outlineLvl w:val="0"/>
        <w:rPr>
          <w:highlight w:val="yellow"/>
        </w:rPr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6639E7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6639E7">
        <w:t>61</w:t>
      </w:r>
      <w:r w:rsidR="004F0972">
        <w:t>-</w:t>
      </w:r>
      <w:r w:rsidR="004D01AD" w:rsidRPr="004D01AD">
        <w:t>2</w:t>
      </w:r>
    </w:p>
    <w:p w14:paraId="42C36110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5C6F7DA0" w14:textId="77777777" w:rsidR="00474E6A" w:rsidRDefault="001D3420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Список лиц, освобождаемых </w:t>
      </w:r>
      <w:r>
        <w:rPr>
          <w:b/>
          <w:bCs/>
          <w:sz w:val="28"/>
        </w:rPr>
        <w:t xml:space="preserve">от полномочий </w:t>
      </w:r>
      <w:r>
        <w:rPr>
          <w:b/>
          <w:sz w:val="28"/>
          <w:szCs w:val="28"/>
        </w:rPr>
        <w:t>членов участковых избирательных комиссий с правом решающего голоса</w:t>
      </w:r>
      <w:r>
        <w:rPr>
          <w:b/>
          <w:bCs/>
          <w:sz w:val="28"/>
        </w:rPr>
        <w:t xml:space="preserve"> </w:t>
      </w:r>
    </w:p>
    <w:p w14:paraId="3C3342A9" w14:textId="77777777" w:rsidR="00474E6A" w:rsidRDefault="00474E6A">
      <w:pPr>
        <w:jc w:val="center"/>
        <w:rPr>
          <w:b/>
          <w:bCs/>
          <w:sz w:val="28"/>
        </w:rPr>
      </w:pPr>
    </w:p>
    <w:p w14:paraId="15911794" w14:textId="235DF72F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подпункта «а» пункта 6 статьи 29 Федерального закона от 12.06.2002           № 67-ФЗ «Об основных гарантиях избирательных прав и права </w:t>
      </w:r>
      <w:r w:rsidR="00CF10B3">
        <w:rPr>
          <w:b/>
          <w:bCs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на участие в референдуме граждан Российской Федерации» </w:t>
      </w:r>
    </w:p>
    <w:p w14:paraId="7A42357F" w14:textId="77777777" w:rsidR="00474E6A" w:rsidRDefault="00474E6A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5464"/>
        <w:gridCol w:w="854"/>
      </w:tblGrid>
      <w:tr w:rsidR="00474E6A" w:rsidRPr="006639E7" w14:paraId="6D1BBCD2" w14:textId="77777777" w:rsidTr="00801749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33D5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6565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A68F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B81B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№ ИУ</w:t>
            </w:r>
          </w:p>
        </w:tc>
      </w:tr>
      <w:tr w:rsidR="00801749" w:rsidRPr="006639E7" w14:paraId="33119FA9" w14:textId="77777777" w:rsidTr="00801749">
        <w:trPr>
          <w:trHeight w:hRule="exact" w:val="120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BC66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757C" w14:textId="5217AD12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proofErr w:type="spellStart"/>
            <w:r w:rsidRPr="00801749">
              <w:rPr>
                <w:sz w:val="28"/>
                <w:szCs w:val="28"/>
              </w:rPr>
              <w:t>Якимайнен</w:t>
            </w:r>
            <w:proofErr w:type="spellEnd"/>
            <w:r w:rsidRPr="00801749">
              <w:rPr>
                <w:sz w:val="28"/>
                <w:szCs w:val="28"/>
              </w:rPr>
              <w:t xml:space="preserve"> Евгений Олегович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F0D7C" w14:textId="4F9B6EF9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635" w14:textId="77D14815" w:rsidR="00801749" w:rsidRPr="00801749" w:rsidRDefault="00801749" w:rsidP="00801749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2151</w:t>
            </w:r>
          </w:p>
        </w:tc>
      </w:tr>
      <w:tr w:rsidR="00801749" w:rsidRPr="006639E7" w14:paraId="2BA3BC83" w14:textId="77777777" w:rsidTr="002724C6">
        <w:trPr>
          <w:trHeight w:hRule="exact" w:val="18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0038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18A" w14:textId="77777777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proofErr w:type="spellStart"/>
            <w:r w:rsidRPr="00801749">
              <w:rPr>
                <w:sz w:val="28"/>
                <w:szCs w:val="28"/>
              </w:rPr>
              <w:t>Осипец</w:t>
            </w:r>
            <w:proofErr w:type="spellEnd"/>
            <w:r w:rsidRPr="00801749">
              <w:rPr>
                <w:sz w:val="28"/>
                <w:szCs w:val="28"/>
              </w:rPr>
              <w:t xml:space="preserve"> </w:t>
            </w:r>
          </w:p>
          <w:p w14:paraId="3B3C44A2" w14:textId="77777777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 xml:space="preserve">Елена </w:t>
            </w:r>
          </w:p>
          <w:p w14:paraId="23F15C75" w14:textId="0FC60862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>Петровна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AE7F" w14:textId="6F31F3A9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E9C" w14:textId="1FA35CED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07C42A37" w14:textId="77777777" w:rsidTr="00801749">
        <w:trPr>
          <w:trHeight w:hRule="exact" w:val="18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3935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7395" w14:textId="21CA358A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>Комарова Татьяна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0DFFE" w14:textId="1F00189D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rFonts w:eastAsia="SimSun"/>
                <w:color w:val="000000"/>
                <w:sz w:val="28"/>
                <w:szCs w:val="28"/>
                <w:lang w:eastAsia="zh-CN" w:bidi="ar"/>
              </w:rPr>
            </w:pPr>
            <w:r w:rsidRPr="00801749">
              <w:rPr>
                <w:sz w:val="28"/>
                <w:szCs w:val="28"/>
              </w:rPr>
              <w:t>Фрунзенское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C3FA" w14:textId="3C4795D2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42C6D6EB" w14:textId="77777777" w:rsidTr="00801749">
        <w:trPr>
          <w:trHeight w:hRule="exact" w:val="16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0288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ECC8" w14:textId="5401B879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Сидорова Татьяна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6722B" w14:textId="3CDA8B90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 xml:space="preserve">Региональное отделение Социалистической политической партии «СПРАВЕДЛИВАЯ РОССИЯ - ПАТРИОТЫ - ЗА </w:t>
            </w:r>
            <w:proofErr w:type="gramStart"/>
            <w:r w:rsidRPr="00801749">
              <w:rPr>
                <w:sz w:val="28"/>
                <w:szCs w:val="28"/>
              </w:rPr>
              <w:t xml:space="preserve">ПРАВДУ»   </w:t>
            </w:r>
            <w:proofErr w:type="gramEnd"/>
            <w:r w:rsidRPr="00801749">
              <w:rPr>
                <w:sz w:val="28"/>
                <w:szCs w:val="28"/>
              </w:rPr>
              <w:t xml:space="preserve">                 в городе Санкт-Петербурге</w:t>
            </w:r>
            <w:r w:rsidRPr="0080174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E0B1" w14:textId="6797DEA1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63F8A100" w14:textId="77777777" w:rsidTr="00801749">
        <w:trPr>
          <w:trHeight w:hRule="exact" w:val="120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BDD8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0173" w14:textId="23A96255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Максимова Оксана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88DE4" w14:textId="5949F01B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83A12" w14:textId="1184661B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56ABC4C0" w14:textId="77777777" w:rsidTr="00801749">
        <w:trPr>
          <w:trHeight w:hRule="exact" w:val="120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FDE2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D31" w14:textId="149E52CC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Лекарева Валентина Константиновна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0BE78" w14:textId="59D996F4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>Региональное отделение в Санкт-Петербурге политической партии «НОВЫЕ ЛЮДИ»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7C7E1" w14:textId="075614DC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36FCED44" w14:textId="77777777" w:rsidTr="00801749">
        <w:trPr>
          <w:trHeight w:hRule="exact" w:val="120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D0E4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0FB" w14:textId="77777777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 xml:space="preserve">Антонов </w:t>
            </w:r>
          </w:p>
          <w:p w14:paraId="5C23B316" w14:textId="1221DB10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A4149" w14:textId="3C5A06E0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75BF" w14:textId="7BD99FF5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71E6E8F4" w14:textId="77777777" w:rsidTr="00801749">
        <w:trPr>
          <w:trHeight w:hRule="exact" w:val="150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6AD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4C4B" w14:textId="77777777" w:rsidR="00801749" w:rsidRPr="00801749" w:rsidRDefault="00801749" w:rsidP="00801749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Бурова </w:t>
            </w:r>
          </w:p>
          <w:p w14:paraId="447392B3" w14:textId="4EDB618D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Клара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FAD6D" w14:textId="6AE085C8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Муниципальный совет внутригородского муниципального образования города федерального значения Санкт-Петербурга муниципального округа Балканский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049D" w14:textId="67556C00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449CBB7B" w14:textId="77777777" w:rsidTr="006226AF">
        <w:trPr>
          <w:trHeight w:hRule="exact" w:val="153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AF44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0FEB" w14:textId="77777777" w:rsidR="00801749" w:rsidRPr="00801749" w:rsidRDefault="00801749" w:rsidP="00801749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Баженова </w:t>
            </w:r>
          </w:p>
          <w:p w14:paraId="41748185" w14:textId="448DAC91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Галина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9F8A" w14:textId="5C71FF92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2AE6" w14:textId="212BA4A1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2812AF4F" w14:textId="77777777" w:rsidTr="00801749">
        <w:trPr>
          <w:trHeight w:hRule="exact" w:val="14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33B6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A40" w14:textId="651F66B8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Герасимова Алена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650FC" w14:textId="08ED1FCA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Региональное отделение Политической партии «Российская партия пенсионеров за социальную справедливость»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B76D" w14:textId="0FF40C9E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801749" w:rsidRPr="006639E7" w14:paraId="21F1CF19" w14:textId="77777777" w:rsidTr="00801749">
        <w:trPr>
          <w:trHeight w:hRule="exact" w:val="140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D5EA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5DAF" w14:textId="5CBAC185" w:rsidR="00801749" w:rsidRPr="00801749" w:rsidRDefault="0080174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Кокорина Людмила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B6B9" w14:textId="039F03A8" w:rsidR="00801749" w:rsidRPr="00801749" w:rsidRDefault="00801749" w:rsidP="00801749">
            <w:pPr>
              <w:spacing w:line="276" w:lineRule="auto"/>
              <w:jc w:val="both"/>
              <w:textAlignment w:val="top"/>
              <w:rPr>
                <w:rFonts w:eastAsia="SimSun"/>
                <w:color w:val="000000"/>
                <w:sz w:val="28"/>
                <w:szCs w:val="28"/>
                <w:lang w:eastAsia="zh-CN" w:bidi="ar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 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C13C" w14:textId="084C2A74" w:rsidR="00801749" w:rsidRPr="00801749" w:rsidRDefault="00801749" w:rsidP="008017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2416" w:rsidRPr="006639E7" w14:paraId="22B35157" w14:textId="77777777" w:rsidTr="00801749">
        <w:trPr>
          <w:trHeight w:hRule="exact" w:val="140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8DC7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CC07" w14:textId="782B4CB0" w:rsidR="00B82416" w:rsidRPr="00801749" w:rsidRDefault="00B82416" w:rsidP="00B82416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B82416">
              <w:rPr>
                <w:color w:val="000000"/>
                <w:sz w:val="28"/>
                <w:szCs w:val="28"/>
              </w:rPr>
              <w:t>Зайцева Галина Федоровна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2658" w14:textId="18900B61" w:rsidR="00B82416" w:rsidRPr="00801749" w:rsidRDefault="00B82416" w:rsidP="00B82416">
            <w:pPr>
              <w:spacing w:line="276" w:lineRule="auto"/>
              <w:jc w:val="both"/>
              <w:textAlignment w:val="top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 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9FD32" w14:textId="69115364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B82416" w:rsidRPr="006639E7" w14:paraId="73AC4AC8" w14:textId="77777777" w:rsidTr="002724C6">
        <w:trPr>
          <w:trHeight w:hRule="exact" w:val="121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3AE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CA3" w14:textId="065BEC92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Мартынова Светлана Владиславовна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6532" w14:textId="0F8F5AC9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20E8" w14:textId="7EA0955B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2160</w:t>
            </w:r>
          </w:p>
        </w:tc>
      </w:tr>
      <w:tr w:rsidR="00B82416" w:rsidRPr="006639E7" w14:paraId="5850B72B" w14:textId="77777777" w:rsidTr="006226AF">
        <w:trPr>
          <w:trHeight w:hRule="exact" w:val="164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C714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1DD0" w14:textId="099A77E9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Вишневецкая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Ирина Евгеньевна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7C57" w14:textId="05F6E38A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1641" w14:textId="0B1226DA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2163</w:t>
            </w:r>
          </w:p>
        </w:tc>
      </w:tr>
      <w:tr w:rsidR="00B82416" w:rsidRPr="006639E7" w14:paraId="02B0059C" w14:textId="77777777" w:rsidTr="006226AF">
        <w:trPr>
          <w:trHeight w:hRule="exact" w:val="168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A83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2C88" w14:textId="6B83D9F4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Мартыненко Ирина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5F68" w14:textId="66555F1C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Региональное отделение Политической партии «Российская партия пенсионеров за социальную справедливость»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F851" w14:textId="28568EFC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346E545D" w14:textId="77777777" w:rsidTr="006226AF">
        <w:trPr>
          <w:trHeight w:hRule="exact" w:val="15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DE2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A963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Калинин </w:t>
            </w:r>
          </w:p>
          <w:p w14:paraId="5687C580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Егор Кириллович</w:t>
            </w:r>
          </w:p>
          <w:p w14:paraId="4952FFAA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14:paraId="440563C7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14:paraId="60647FDA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14:paraId="5FFCFC0D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14:paraId="570272F5" w14:textId="57C96AA9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0483" w14:textId="04EBFA4D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D176" w14:textId="02D20313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50E880CC" w14:textId="77777777" w:rsidTr="006226AF">
        <w:trPr>
          <w:trHeight w:hRule="exact" w:val="15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0780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5663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Мичкова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</w:t>
            </w:r>
          </w:p>
          <w:p w14:paraId="6353804E" w14:textId="6F8FDCF1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Влада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2321" w14:textId="7D1C069A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666F4" w14:textId="17F450DD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1A511D5F" w14:textId="77777777" w:rsidTr="006226AF">
        <w:trPr>
          <w:trHeight w:hRule="exact" w:val="200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DA9E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ABC0" w14:textId="12C27918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Геращенко </w:t>
            </w:r>
            <w:proofErr w:type="spellStart"/>
            <w:r w:rsidRPr="00801749">
              <w:rPr>
                <w:color w:val="000000"/>
                <w:sz w:val="28"/>
                <w:szCs w:val="28"/>
              </w:rPr>
              <w:t>Стэфан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C21C" w14:textId="731B2B2A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226AF">
              <w:rPr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9274" w14:textId="3E6B1480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62644BA2" w14:textId="77777777" w:rsidTr="006226AF">
        <w:trPr>
          <w:trHeight w:hRule="exact" w:val="17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CF80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2B84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Мусина </w:t>
            </w:r>
          </w:p>
          <w:p w14:paraId="71C452CA" w14:textId="58282C8E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Марина </w:t>
            </w:r>
            <w:proofErr w:type="spellStart"/>
            <w:r w:rsidRPr="00801749">
              <w:rPr>
                <w:color w:val="000000"/>
                <w:sz w:val="28"/>
                <w:szCs w:val="28"/>
              </w:rPr>
              <w:t>Варткесовна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01CD" w14:textId="05008BCA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D709" w14:textId="313F68BD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4E0C64EC" w14:textId="77777777" w:rsidTr="00801749">
        <w:trPr>
          <w:trHeight w:hRule="exact" w:val="112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A1A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5910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Персков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</w:t>
            </w:r>
          </w:p>
          <w:p w14:paraId="0E948542" w14:textId="3F56DCD9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Евгений Владимирович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8F856" w14:textId="658FEA89" w:rsidR="00B82416" w:rsidRPr="00801749" w:rsidRDefault="00B82416" w:rsidP="00B82416">
            <w:pPr>
              <w:tabs>
                <w:tab w:val="left" w:pos="105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E066" w14:textId="110D3D2E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4BEEC46F" w14:textId="77777777" w:rsidTr="00801749">
        <w:trPr>
          <w:trHeight w:hRule="exact" w:val="14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9098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EF69" w14:textId="5D256F85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Балашова Татьяна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60F8" w14:textId="5DD7CACB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«СПРАВЕДЛИВАЯ РОССИЯ - ПАТРИОТЫ - ЗА </w:t>
            </w:r>
            <w:proofErr w:type="gramStart"/>
            <w:r w:rsidRPr="00801749">
              <w:rPr>
                <w:color w:val="000000"/>
                <w:sz w:val="28"/>
                <w:szCs w:val="28"/>
              </w:rPr>
              <w:t xml:space="preserve">ПРАВДУ»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Pr="00801749">
              <w:rPr>
                <w:color w:val="000000"/>
                <w:sz w:val="28"/>
                <w:szCs w:val="28"/>
              </w:rPr>
              <w:t>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4CB0E" w14:textId="099718ED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6AC4272D" w14:textId="77777777" w:rsidTr="00801749">
        <w:trPr>
          <w:trHeight w:hRule="exact" w:val="114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A2D4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63F2" w14:textId="6DD9B2F9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Зайченко Наталья Николаевна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3F50" w14:textId="53B3DDE3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B866" w14:textId="22B16EFA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05C653F5" w14:textId="77777777" w:rsidTr="00801749">
        <w:trPr>
          <w:trHeight w:hRule="exact" w:val="13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C896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94EE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Алиева </w:t>
            </w:r>
          </w:p>
          <w:p w14:paraId="185ED0E0" w14:textId="385C6154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Нахида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1749">
              <w:rPr>
                <w:color w:val="000000"/>
                <w:sz w:val="28"/>
                <w:szCs w:val="28"/>
              </w:rPr>
              <w:t>Гусамаддиновна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E591" w14:textId="5BE76C15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9B08" w14:textId="40C73F18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52A5FA8F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8D83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37843" w14:textId="77777777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Аносов </w:t>
            </w:r>
          </w:p>
          <w:p w14:paraId="32349436" w14:textId="09744EE6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Виктор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6A93F" w14:textId="124AE5A5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Региональное отделение в Санкт-Петербурге политической партии «НОВЫЕ ЛЮДИ»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9042" w14:textId="57DB820B" w:rsidR="00B82416" w:rsidRPr="00801749" w:rsidRDefault="00B82416" w:rsidP="00B8241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B82416" w:rsidRPr="006639E7" w14:paraId="19DF3EB1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175B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9C8F" w14:textId="0ED60798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Фирсова Анастасия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9CAA7" w14:textId="7CDAFA38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 xml:space="preserve">СПРАВЕДЛИВАЯ РОССИЯ - ПАТРИОТЫ - ЗА </w:t>
            </w:r>
            <w:proofErr w:type="gramStart"/>
            <w:r w:rsidRPr="00801749">
              <w:rPr>
                <w:color w:val="000000"/>
                <w:sz w:val="28"/>
                <w:szCs w:val="28"/>
              </w:rPr>
              <w:t>ПРАВДУ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80174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    </w:t>
            </w:r>
            <w:r w:rsidRPr="00801749">
              <w:rPr>
                <w:color w:val="000000"/>
                <w:sz w:val="28"/>
                <w:szCs w:val="28"/>
              </w:rPr>
              <w:t>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508F" w14:textId="1B18C05B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B82416" w:rsidRPr="006639E7" w14:paraId="236343AB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DB4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34F6" w14:textId="02171D6D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Давыдова Юлия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6A6E" w14:textId="624E036D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C61E" w14:textId="3B66CD52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B82416" w:rsidRPr="006639E7" w14:paraId="16D98F0D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55C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93F8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Клубов </w:t>
            </w:r>
          </w:p>
          <w:p w14:paraId="2DC1473B" w14:textId="6116DBA1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Сергей Анатольевич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6DBC" w14:textId="380E5AF6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B431" w14:textId="1F982D2A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2169</w:t>
            </w:r>
          </w:p>
        </w:tc>
      </w:tr>
      <w:tr w:rsidR="00B82416" w:rsidRPr="006639E7" w14:paraId="1054A1F6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B55B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204D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Шакулова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</w:t>
            </w:r>
          </w:p>
          <w:p w14:paraId="4BAD4FF4" w14:textId="75DD5AD2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Алена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330F" w14:textId="02208359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 xml:space="preserve">СПРАВЕДЛИВАЯ РОССИЯ - ПАТРИОТЫ - ЗА </w:t>
            </w:r>
            <w:proofErr w:type="gramStart"/>
            <w:r w:rsidRPr="00801749">
              <w:rPr>
                <w:color w:val="000000"/>
                <w:sz w:val="28"/>
                <w:szCs w:val="28"/>
              </w:rPr>
              <w:t>ПРАВДУ</w:t>
            </w:r>
            <w:r>
              <w:rPr>
                <w:color w:val="000000"/>
                <w:sz w:val="28"/>
                <w:szCs w:val="28"/>
              </w:rPr>
              <w:t xml:space="preserve">» 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801749">
              <w:rPr>
                <w:color w:val="000000"/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0A41D" w14:textId="2C097063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B82416" w:rsidRPr="006639E7" w14:paraId="72A49E9D" w14:textId="77777777" w:rsidTr="006226AF">
        <w:trPr>
          <w:trHeight w:hRule="exact" w:val="186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37A3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0AD6" w14:textId="00924FF5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Петрова Людмила Дмитриевна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F6412" w14:textId="08120DC0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F1F1" w14:textId="01294E6D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B82416" w:rsidRPr="006639E7" w14:paraId="276E2593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D34E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DFE" w14:textId="37A62484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Потапов Александр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7E20" w14:textId="723C2B0D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87E32" w14:textId="28B25183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62FE7838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8B90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E8C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proofErr w:type="spellStart"/>
            <w:r w:rsidRPr="00801749">
              <w:rPr>
                <w:color w:val="000000"/>
                <w:sz w:val="28"/>
                <w:szCs w:val="28"/>
              </w:rPr>
              <w:t>Красотина</w:t>
            </w:r>
            <w:proofErr w:type="spellEnd"/>
            <w:r w:rsidRPr="00801749">
              <w:rPr>
                <w:color w:val="000000"/>
                <w:sz w:val="28"/>
                <w:szCs w:val="28"/>
              </w:rPr>
              <w:t xml:space="preserve"> </w:t>
            </w:r>
          </w:p>
          <w:p w14:paraId="3788F41F" w14:textId="2ECE071C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Юлия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A16D1" w14:textId="39674C50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в Санкт-Петербурге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>НОВЫЕ ЛЮДИ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0354" w14:textId="5BEDE4FB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1C8D836B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D174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41B5" w14:textId="75E9BD55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Цыганкова Юлия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8C2E" w14:textId="23116EDA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88DF" w14:textId="50766715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5EA04066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E8F1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6227" w14:textId="6ED6562B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Медведева Наталья Владимировна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7511" w14:textId="2FB49992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F39A" w14:textId="695D7661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237CBF45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EEA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CBF1" w14:textId="3E7449E2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Смирнов Александр Борисович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BA96" w14:textId="35C852A2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 xml:space="preserve">Российская партия пенсионеров </w:t>
            </w:r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Pr="00801749">
              <w:rPr>
                <w:color w:val="000000"/>
                <w:sz w:val="28"/>
                <w:szCs w:val="28"/>
              </w:rPr>
              <w:t>за социальную справедливость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801749">
              <w:rPr>
                <w:color w:val="000000"/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E4C2" w14:textId="41935AB4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5F579D4C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D39E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9796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Смирнова </w:t>
            </w:r>
          </w:p>
          <w:p w14:paraId="338C05C7" w14:textId="0AB04E61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Елена Павловна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71AC" w14:textId="165F36DB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801749">
              <w:rPr>
                <w:color w:val="000000"/>
                <w:sz w:val="28"/>
                <w:szCs w:val="28"/>
              </w:rPr>
              <w:t xml:space="preserve">СПРАВЕДЛИВАЯ РОССИЯ - ПАТРИОТЫ - ЗА </w:t>
            </w:r>
            <w:proofErr w:type="gramStart"/>
            <w:r w:rsidRPr="00801749">
              <w:rPr>
                <w:color w:val="000000"/>
                <w:sz w:val="28"/>
                <w:szCs w:val="28"/>
              </w:rPr>
              <w:t>ПРАВДУ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80174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Pr="00801749">
              <w:rPr>
                <w:color w:val="000000"/>
                <w:sz w:val="28"/>
                <w:szCs w:val="28"/>
              </w:rPr>
              <w:t>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86CF" w14:textId="4D0B81B5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B82416" w:rsidRPr="006639E7" w14:paraId="2BB1BF73" w14:textId="77777777" w:rsidTr="00801749">
        <w:trPr>
          <w:trHeight w:hRule="exact" w:val="15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18A" w14:textId="77777777" w:rsidR="00B82416" w:rsidRPr="006639E7" w:rsidRDefault="00B82416" w:rsidP="00B8241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BC73" w14:textId="77777777" w:rsidR="00B82416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Морозова </w:t>
            </w:r>
          </w:p>
          <w:p w14:paraId="7C4B1CBB" w14:textId="3FB31FBF" w:rsidR="00B82416" w:rsidRPr="00801749" w:rsidRDefault="00B82416" w:rsidP="00B82416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Арина Константиновна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3B93" w14:textId="483DBBBA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 xml:space="preserve">Региональное отделение Всероссийской политической партии ПАРТИЯ ЗА СПРАВЕДЛИВОСТЬ! в городе </w:t>
            </w: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  <w:r w:rsidRPr="00801749">
              <w:rPr>
                <w:color w:val="000000"/>
                <w:sz w:val="28"/>
                <w:szCs w:val="28"/>
              </w:rPr>
              <w:t>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6A2A" w14:textId="4D7BE02F" w:rsidR="00B82416" w:rsidRPr="00801749" w:rsidRDefault="00B82416" w:rsidP="00B8241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2172</w:t>
            </w:r>
          </w:p>
        </w:tc>
      </w:tr>
    </w:tbl>
    <w:p w14:paraId="448A1DD6" w14:textId="77777777" w:rsidR="00474E6A" w:rsidRDefault="00474E6A"/>
    <w:p w14:paraId="01A76513" w14:textId="77777777" w:rsidR="00474E6A" w:rsidRDefault="00474E6A">
      <w:pPr>
        <w:jc w:val="center"/>
        <w:rPr>
          <w:b/>
          <w:bCs/>
          <w:i/>
          <w:sz w:val="36"/>
          <w:szCs w:val="28"/>
          <w:u w:val="single"/>
        </w:rPr>
      </w:pPr>
    </w:p>
    <w:p w14:paraId="0DDD4493" w14:textId="77777777" w:rsidR="00474E6A" w:rsidRDefault="00474E6A"/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C8AB6" w14:textId="77777777" w:rsidR="000206AE" w:rsidRDefault="000206AE">
      <w:r>
        <w:separator/>
      </w:r>
    </w:p>
  </w:endnote>
  <w:endnote w:type="continuationSeparator" w:id="0">
    <w:p w14:paraId="043F725B" w14:textId="77777777" w:rsidR="000206AE" w:rsidRDefault="0002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57FE0" w14:textId="77777777" w:rsidR="000206AE" w:rsidRDefault="000206AE">
      <w:r>
        <w:separator/>
      </w:r>
    </w:p>
  </w:footnote>
  <w:footnote w:type="continuationSeparator" w:id="0">
    <w:p w14:paraId="649EC179" w14:textId="77777777" w:rsidR="000206AE" w:rsidRDefault="00020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32D95"/>
    <w:rsid w:val="000A5FE2"/>
    <w:rsid w:val="000A7E03"/>
    <w:rsid w:val="000C2071"/>
    <w:rsid w:val="000D4019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4E6A"/>
    <w:rsid w:val="004D01AD"/>
    <w:rsid w:val="004F0972"/>
    <w:rsid w:val="00510492"/>
    <w:rsid w:val="00537B4D"/>
    <w:rsid w:val="00574FA0"/>
    <w:rsid w:val="006226AF"/>
    <w:rsid w:val="006639E7"/>
    <w:rsid w:val="00687399"/>
    <w:rsid w:val="00691DCA"/>
    <w:rsid w:val="006C4092"/>
    <w:rsid w:val="00700EC1"/>
    <w:rsid w:val="007133FC"/>
    <w:rsid w:val="00721D51"/>
    <w:rsid w:val="00801749"/>
    <w:rsid w:val="00801E9B"/>
    <w:rsid w:val="008172BA"/>
    <w:rsid w:val="008504FB"/>
    <w:rsid w:val="008E3661"/>
    <w:rsid w:val="009461D4"/>
    <w:rsid w:val="00975CFA"/>
    <w:rsid w:val="009A505A"/>
    <w:rsid w:val="009B769B"/>
    <w:rsid w:val="009C5C1E"/>
    <w:rsid w:val="00A32227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4230C"/>
    <w:rsid w:val="00E52DD9"/>
    <w:rsid w:val="00E54A98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12</cp:revision>
  <cp:lastPrinted>2024-08-08T10:29:00Z</cp:lastPrinted>
  <dcterms:created xsi:type="dcterms:W3CDTF">2024-08-06T08:04:00Z</dcterms:created>
  <dcterms:modified xsi:type="dcterms:W3CDTF">2024-08-08T12:15:00Z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